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F3A7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55DE9D25" w14:textId="2BAF4D94" w:rsidR="00256259" w:rsidRPr="00AA2F78" w:rsidRDefault="00AC5BC6" w:rsidP="00AA2F78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BE07A2" w:rsidRPr="00BE07A2">
        <w:t>ARBM</w:t>
      </w:r>
      <w:r w:rsidR="00BE07A2" w:rsidRPr="00BE07A2">
        <w:rPr>
          <w:lang w:val="ru-RU"/>
        </w:rPr>
        <w:t>_</w:t>
      </w:r>
      <w:proofErr w:type="spellStart"/>
      <w:r w:rsidR="00BE07A2" w:rsidRPr="00BE07A2">
        <w:rPr>
          <w:lang w:val="ru-RU"/>
        </w:rPr>
        <w:t>Панель_Управления</w:t>
      </w:r>
      <w:proofErr w:type="spellEnd"/>
      <w:r w:rsidR="00BE07A2" w:rsidRPr="00BE07A2">
        <w:rPr>
          <w:lang w:val="ru-RU"/>
        </w:rPr>
        <w:t>_</w:t>
      </w:r>
      <w:proofErr w:type="spellStart"/>
      <w:r w:rsidR="00BE07A2" w:rsidRPr="00BE07A2">
        <w:t>Rovalant</w:t>
      </w:r>
      <w:proofErr w:type="spellEnd"/>
      <w:r w:rsidR="00BE07A2" w:rsidRPr="00BE07A2">
        <w:rPr>
          <w:lang w:val="ru-RU"/>
        </w:rPr>
        <w:t>_ Бирюза_</w:t>
      </w:r>
      <w:r w:rsidR="00BE07A2" w:rsidRPr="00BE07A2">
        <w:t>Ru</w:t>
      </w:r>
      <w:r w:rsidR="00BE07A2" w:rsidRPr="00BE07A2">
        <w:rPr>
          <w:lang w:val="ru-RU"/>
        </w:rPr>
        <w:t>_11</w:t>
      </w:r>
      <w:r w:rsidRPr="00F02815">
        <w:rPr>
          <w:lang w:val="ru-RU"/>
        </w:rPr>
        <w:t>»</w:t>
      </w:r>
    </w:p>
    <w:p w14:paraId="583F6B6F" w14:textId="77777777" w:rsidR="00256259" w:rsidRDefault="00AC5BC6" w:rsidP="00AA2F78">
      <w:pPr>
        <w:spacing w:before="253" w:after="240"/>
        <w:ind w:left="2053" w:right="2070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40956BF" w14:textId="73E07771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  <w:r w:rsidR="00286DF9" w:rsidRPr="00286DF9">
        <w:rPr>
          <w:noProof/>
          <w:lang w:val="ru-RU"/>
        </w:rPr>
        <w:t xml:space="preserve"> </w:t>
      </w:r>
    </w:p>
    <w:p w14:paraId="629C5775" w14:textId="05532636" w:rsidR="00256259" w:rsidRPr="00AA2F78" w:rsidRDefault="00AA2F78" w:rsidP="00AA2F78">
      <w:pPr>
        <w:pStyle w:val="a3"/>
        <w:numPr>
          <w:ilvl w:val="0"/>
          <w:numId w:val="1"/>
        </w:numPr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01917C0F" wp14:editId="5D0D4407">
            <wp:simplePos x="0" y="0"/>
            <wp:positionH relativeFrom="page">
              <wp:posOffset>4280452</wp:posOffset>
            </wp:positionH>
            <wp:positionV relativeFrom="paragraph">
              <wp:posOffset>723900</wp:posOffset>
            </wp:positionV>
            <wp:extent cx="2012636" cy="730567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636" cy="7305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7491">
        <w:rPr>
          <w:noProof/>
        </w:rPr>
        <w:drawing>
          <wp:anchor distT="0" distB="0" distL="0" distR="0" simplePos="0" relativeHeight="251652608" behindDoc="0" locked="0" layoutInCell="1" allowOverlap="1" wp14:anchorId="19631965" wp14:editId="1562E999">
            <wp:simplePos x="0" y="0"/>
            <wp:positionH relativeFrom="page">
              <wp:posOffset>2355215</wp:posOffset>
            </wp:positionH>
            <wp:positionV relativeFrom="paragraph">
              <wp:posOffset>217170</wp:posOffset>
            </wp:positionV>
            <wp:extent cx="2139950" cy="36703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950" cy="367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A5779" w:rsidRPr="004A5779">
        <w:rPr>
          <w:noProof/>
          <w:lang w:val="ru-RU"/>
        </w:rPr>
        <w:drawing>
          <wp:anchor distT="0" distB="0" distL="114300" distR="114300" simplePos="0" relativeHeight="251691520" behindDoc="0" locked="0" layoutInCell="1" allowOverlap="1" wp14:anchorId="4D7C10DA" wp14:editId="4359BF1E">
            <wp:simplePos x="0" y="0"/>
            <wp:positionH relativeFrom="column">
              <wp:posOffset>1582420</wp:posOffset>
            </wp:positionH>
            <wp:positionV relativeFrom="paragraph">
              <wp:posOffset>596265</wp:posOffset>
            </wp:positionV>
            <wp:extent cx="1638300" cy="92329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D3FF38" w14:textId="77777777" w:rsidR="00256259" w:rsidRPr="00F02815" w:rsidRDefault="00AC5BC6" w:rsidP="00AA2F78">
      <w:pPr>
        <w:pStyle w:val="a3"/>
        <w:spacing w:before="240"/>
        <w:ind w:left="539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9F2C768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6439C363" w14:textId="097C7270" w:rsidR="008F19A8" w:rsidRPr="00AA2F78" w:rsidRDefault="00AC5BC6" w:rsidP="00AA2F78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0993C5" w14:textId="77777777" w:rsidR="00256259" w:rsidRDefault="00AC5BC6" w:rsidP="00AA2F78">
      <w:pPr>
        <w:pStyle w:val="a3"/>
        <w:spacing w:before="1" w:line="259" w:lineRule="auto"/>
        <w:ind w:left="600"/>
        <w:jc w:val="both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6576A822" w14:textId="77777777" w:rsidR="00286DF9" w:rsidRPr="00F02815" w:rsidRDefault="00286DF9" w:rsidP="00286DF9">
      <w:pPr>
        <w:pStyle w:val="a3"/>
        <w:spacing w:before="1" w:line="259" w:lineRule="auto"/>
        <w:ind w:left="600"/>
        <w:jc w:val="center"/>
        <w:rPr>
          <w:lang w:val="ru-RU"/>
        </w:rPr>
      </w:pPr>
    </w:p>
    <w:p w14:paraId="141D09B4" w14:textId="59DFBC18" w:rsidR="00256259" w:rsidRPr="00F02815" w:rsidRDefault="00AA2F78" w:rsidP="00AA2F78">
      <w:pPr>
        <w:pStyle w:val="a3"/>
        <w:spacing w:before="2"/>
        <w:jc w:val="center"/>
        <w:rPr>
          <w:sz w:val="5"/>
          <w:lang w:val="ru-RU"/>
        </w:rPr>
      </w:pPr>
      <w:r w:rsidRPr="004A5779">
        <w:rPr>
          <w:noProof/>
          <w:lang w:val="ru-RU"/>
        </w:rPr>
        <w:drawing>
          <wp:inline distT="0" distB="0" distL="0" distR="0" wp14:anchorId="07BBE412" wp14:editId="4E293F1C">
            <wp:extent cx="1645920" cy="927967"/>
            <wp:effectExtent l="0" t="0" r="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4255" cy="932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779">
        <w:rPr>
          <w:noProof/>
          <w:lang w:val="ru-RU"/>
        </w:rPr>
        <w:drawing>
          <wp:inline distT="0" distB="0" distL="0" distR="0" wp14:anchorId="773FD1A9" wp14:editId="665B44A4">
            <wp:extent cx="1249680" cy="704567"/>
            <wp:effectExtent l="0" t="0" r="762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1358" cy="711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A00B4" w14:textId="4D799F50" w:rsidR="00256259" w:rsidRDefault="00AC5BC6" w:rsidP="00AA2F78">
      <w:pPr>
        <w:pStyle w:val="a3"/>
        <w:spacing w:before="151"/>
        <w:ind w:left="536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DE1A1C5" w14:textId="77777777" w:rsidR="00AA2F78" w:rsidRPr="00F02815" w:rsidRDefault="00AA2F78" w:rsidP="00AA2F78">
      <w:pPr>
        <w:pStyle w:val="a3"/>
        <w:spacing w:before="151"/>
        <w:ind w:left="536"/>
        <w:jc w:val="center"/>
        <w:rPr>
          <w:lang w:val="ru-RU"/>
        </w:rPr>
      </w:pPr>
    </w:p>
    <w:p w14:paraId="243436AA" w14:textId="6E3FE948" w:rsidR="00AA2F78" w:rsidRDefault="00AA2F78" w:rsidP="00AA2F78">
      <w:pPr>
        <w:pStyle w:val="a6"/>
        <w:numPr>
          <w:ilvl w:val="0"/>
          <w:numId w:val="1"/>
        </w:numPr>
        <w:spacing w:after="240" w:line="257" w:lineRule="auto"/>
        <w:ind w:left="595" w:right="488" w:hanging="357"/>
        <w:rPr>
          <w:sz w:val="28"/>
          <w:lang w:val="ru-RU"/>
        </w:rPr>
      </w:pPr>
      <w:r>
        <w:rPr>
          <w:sz w:val="28"/>
          <w:lang w:val="ru-RU"/>
        </w:rPr>
        <w:t>В</w:t>
      </w:r>
      <w:r w:rsidRPr="008C1A55">
        <w:rPr>
          <w:sz w:val="28"/>
          <w:lang w:val="ru-RU"/>
        </w:rPr>
        <w:t>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3</w:t>
      </w:r>
      <w:r>
        <w:rPr>
          <w:sz w:val="28"/>
          <w:lang w:val="ru-RU"/>
        </w:rPr>
        <w:t xml:space="preserve"> и</w:t>
      </w:r>
      <w:r w:rsidRPr="008C1A55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5E6FA0A7" w14:textId="1A9DFB0E" w:rsidR="00AA2F78" w:rsidRPr="000F5167" w:rsidRDefault="00AA2F78" w:rsidP="00AA2F78">
      <w:pPr>
        <w:pStyle w:val="a6"/>
        <w:spacing w:line="256" w:lineRule="auto"/>
        <w:ind w:right="486" w:firstLine="0"/>
        <w:jc w:val="center"/>
        <w:rPr>
          <w:sz w:val="28"/>
          <w:lang w:val="ru-RU"/>
        </w:rPr>
      </w:pPr>
      <w:r w:rsidRPr="004A5779">
        <w:rPr>
          <w:noProof/>
          <w:lang w:val="ru-RU"/>
        </w:rPr>
        <w:drawing>
          <wp:inline distT="0" distB="0" distL="0" distR="0" wp14:anchorId="39B51AF5" wp14:editId="237DBD14">
            <wp:extent cx="1645920" cy="927967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92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5779">
        <w:rPr>
          <w:noProof/>
          <w:lang w:val="ru-RU"/>
        </w:rPr>
        <w:drawing>
          <wp:inline distT="0" distB="0" distL="0" distR="0" wp14:anchorId="08098B55" wp14:editId="12E518DB">
            <wp:extent cx="1645509" cy="931545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664645" cy="942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9C9B7" w14:textId="79F74460" w:rsidR="00256259" w:rsidRPr="00AA2F78" w:rsidRDefault="00AA2F78" w:rsidP="00AA2F78">
      <w:pPr>
        <w:pStyle w:val="a3"/>
        <w:spacing w:before="88" w:after="240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0B4C4089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07546D16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lastRenderedPageBreak/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20E907BC" w14:textId="77777777" w:rsidR="00256259" w:rsidRDefault="00AC5BC6" w:rsidP="008F19A8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="009B5B8E" w:rsidRPr="00F02815">
        <w:rPr>
          <w:sz w:val="28"/>
          <w:lang w:val="ru-RU"/>
        </w:rPr>
        <w:t>расчетах</w:t>
      </w:r>
      <w:r w:rsidRPr="00F02815">
        <w:rPr>
          <w:sz w:val="28"/>
          <w:lang w:val="ru-RU"/>
        </w:rPr>
        <w:t xml:space="preserve"> емкости АКБ и спецификациях: «</w:t>
      </w:r>
      <w:r w:rsidR="00AD5F38">
        <w:rPr>
          <w:sz w:val="28"/>
        </w:rPr>
        <w:t>ARBM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6D1E7C2B" w14:textId="77777777" w:rsidR="00AA2F78" w:rsidRDefault="00AA2F78" w:rsidP="00AA2F78">
      <w:p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</w:p>
    <w:p w14:paraId="458E6E50" w14:textId="77777777" w:rsidR="00AA2F78" w:rsidRDefault="00AA2F78" w:rsidP="00AA2F78">
      <w:pPr>
        <w:spacing w:before="67"/>
        <w:ind w:left="2051" w:right="2069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042AD419" w14:textId="77777777" w:rsidR="00AA2F78" w:rsidRDefault="00AA2F78" w:rsidP="00AA2F78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7A177F2C" w14:textId="77777777" w:rsidR="00AA2F78" w:rsidRPr="007E1BE7" w:rsidRDefault="00AA2F78" w:rsidP="00AA2F78">
      <w:pPr>
        <w:pStyle w:val="a6"/>
        <w:numPr>
          <w:ilvl w:val="1"/>
          <w:numId w:val="1"/>
        </w:numPr>
        <w:rPr>
          <w:bCs/>
          <w:sz w:val="28"/>
          <w:lang w:val="ru-RU"/>
        </w:rPr>
      </w:pPr>
      <w:r>
        <w:rPr>
          <w:bCs/>
          <w:sz w:val="28"/>
          <w:lang w:val="ru-RU"/>
        </w:rPr>
        <w:t>ВПУ «Бирюза».</w:t>
      </w:r>
    </w:p>
    <w:p w14:paraId="7276AEBF" w14:textId="77777777" w:rsidR="00AA2F78" w:rsidRDefault="00AA2F78" w:rsidP="00AA2F78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4E1AC7A7" w14:textId="77777777" w:rsidR="00AA2F78" w:rsidRPr="00F02815" w:rsidRDefault="00AA2F78" w:rsidP="00AA2F78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46A2BA7" w14:textId="77777777" w:rsidR="00AA2F78" w:rsidRPr="00F02815" w:rsidRDefault="00AA2F78" w:rsidP="00AA2F78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Электрооборудование</w:t>
      </w:r>
      <w:r w:rsidRPr="00F02815">
        <w:rPr>
          <w:lang w:val="ru-RU"/>
        </w:rPr>
        <w:t>».</w:t>
      </w:r>
    </w:p>
    <w:p w14:paraId="2819ABA4" w14:textId="77777777" w:rsidR="00AA2F78" w:rsidRPr="00F02815" w:rsidRDefault="00AA2F78" w:rsidP="00AA2F78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7BDA83B9" w14:textId="77777777" w:rsidR="00AA2F78" w:rsidRPr="00F02815" w:rsidRDefault="00AA2F78" w:rsidP="00AA2F78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AA2F78" w:rsidRPr="00AA2F78" w14:paraId="52CB3C08" w14:textId="77777777" w:rsidTr="00BE380E">
        <w:trPr>
          <w:trHeight w:val="550"/>
        </w:trPr>
        <w:tc>
          <w:tcPr>
            <w:tcW w:w="536" w:type="dxa"/>
          </w:tcPr>
          <w:p w14:paraId="08FC458C" w14:textId="77777777" w:rsidR="00AA2F78" w:rsidRPr="00F02815" w:rsidRDefault="00AA2F78" w:rsidP="00BE380E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104D0B8" w14:textId="77777777" w:rsidR="00AA2F78" w:rsidRPr="00F02815" w:rsidRDefault="00AA2F78" w:rsidP="00BE380E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40C7F9E9" w14:textId="77777777" w:rsidR="00AA2F78" w:rsidRPr="00F02815" w:rsidRDefault="00AA2F78" w:rsidP="00BE380E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AA2F78" w14:paraId="668DEA9B" w14:textId="77777777" w:rsidTr="00BE380E">
        <w:trPr>
          <w:cantSplit/>
          <w:trHeight w:val="2154"/>
        </w:trPr>
        <w:tc>
          <w:tcPr>
            <w:tcW w:w="536" w:type="dxa"/>
            <w:textDirection w:val="btLr"/>
          </w:tcPr>
          <w:p w14:paraId="59CAD752" w14:textId="77777777" w:rsidR="00AA2F78" w:rsidRDefault="00AA2F78" w:rsidP="00BE380E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55B34B84" w14:textId="77777777" w:rsidR="00AA2F78" w:rsidRDefault="00AA2F78" w:rsidP="00BE380E">
            <w:pPr>
              <w:pStyle w:val="TableParagraph"/>
              <w:jc w:val="center"/>
              <w:rPr>
                <w:b/>
                <w:sz w:val="20"/>
              </w:rPr>
            </w:pPr>
          </w:p>
          <w:p w14:paraId="5A64E1EA" w14:textId="77777777" w:rsidR="00AA2F78" w:rsidRDefault="00AA2F78" w:rsidP="00BE380E">
            <w:pPr>
              <w:pStyle w:val="TableParagraph"/>
              <w:jc w:val="center"/>
              <w:rPr>
                <w:b/>
                <w:sz w:val="20"/>
              </w:rPr>
            </w:pPr>
          </w:p>
          <w:p w14:paraId="6B3BBB7A" w14:textId="77777777" w:rsidR="00AA2F78" w:rsidRPr="008F19A8" w:rsidRDefault="00AA2F78" w:rsidP="00BE380E">
            <w:pPr>
              <w:pStyle w:val="TableParagraph"/>
              <w:jc w:val="center"/>
              <w:rPr>
                <w:b/>
                <w:sz w:val="20"/>
              </w:rPr>
            </w:pPr>
            <w:r w:rsidRPr="004A5779">
              <w:rPr>
                <w:noProof/>
                <w:lang w:val="ru-RU"/>
              </w:rPr>
              <w:drawing>
                <wp:inline distT="0" distB="0" distL="0" distR="0" wp14:anchorId="3FB424AF" wp14:editId="7CF0179A">
                  <wp:extent cx="1645920" cy="927967"/>
                  <wp:effectExtent l="0" t="0" r="0" b="571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255" cy="932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  <w:vAlign w:val="center"/>
          </w:tcPr>
          <w:p w14:paraId="6D941F9E" w14:textId="77777777" w:rsidR="00AA2F78" w:rsidRDefault="00AA2F78" w:rsidP="00BE380E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  <w:lang w:val="ru-RU"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21C65A78" wp14:editId="51897A3F">
                  <wp:extent cx="2363819" cy="472440"/>
                  <wp:effectExtent l="0" t="0" r="0" b="381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3677" cy="48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F78" w14:paraId="763CBFF1" w14:textId="77777777" w:rsidTr="00BE380E">
        <w:trPr>
          <w:cantSplit/>
          <w:trHeight w:val="2948"/>
        </w:trPr>
        <w:tc>
          <w:tcPr>
            <w:tcW w:w="536" w:type="dxa"/>
            <w:textDirection w:val="btLr"/>
          </w:tcPr>
          <w:p w14:paraId="6D6E2009" w14:textId="77777777" w:rsidR="00AA2F78" w:rsidRDefault="00AA2F78" w:rsidP="00BE380E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34CFF068" w14:textId="77777777" w:rsidR="00AA2F78" w:rsidRDefault="00AA2F78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</w:p>
          <w:p w14:paraId="2846986E" w14:textId="77777777" w:rsidR="00AA2F78" w:rsidRDefault="00AA2F78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           </w:t>
            </w:r>
          </w:p>
          <w:p w14:paraId="375274DA" w14:textId="77777777" w:rsidR="00AA2F78" w:rsidRPr="004A5779" w:rsidRDefault="00AA2F78" w:rsidP="00BE380E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 wp14:anchorId="222395C2" wp14:editId="4A350945">
                  <wp:extent cx="2046676" cy="14097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26" cy="1410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598E35" w14:textId="77777777" w:rsidR="00AA2F78" w:rsidRDefault="00AA2F78" w:rsidP="00BE380E">
            <w:pPr>
              <w:pStyle w:val="TableParagraph"/>
              <w:ind w:left="725"/>
              <w:jc w:val="both"/>
              <w:rPr>
                <w:sz w:val="20"/>
              </w:rPr>
            </w:pPr>
          </w:p>
        </w:tc>
        <w:tc>
          <w:tcPr>
            <w:tcW w:w="4393" w:type="dxa"/>
          </w:tcPr>
          <w:p w14:paraId="13B17E3E" w14:textId="77777777" w:rsidR="00AA2F78" w:rsidRDefault="00AA2F78" w:rsidP="00BE380E">
            <w:pPr>
              <w:pStyle w:val="TableParagraph"/>
              <w:rPr>
                <w:b/>
                <w:sz w:val="20"/>
              </w:rPr>
            </w:pPr>
          </w:p>
          <w:p w14:paraId="1B44D516" w14:textId="77777777" w:rsidR="00AA2F78" w:rsidRDefault="00AA2F78" w:rsidP="00BE380E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sz w:val="17"/>
                <w:lang w:val="ru-RU"/>
              </w:rPr>
              <w:t xml:space="preserve">             </w:t>
            </w:r>
          </w:p>
          <w:p w14:paraId="3AAF6830" w14:textId="77777777" w:rsidR="00AA2F78" w:rsidRDefault="00AA2F78" w:rsidP="00BE380E">
            <w:pPr>
              <w:pStyle w:val="TableParagraph"/>
              <w:rPr>
                <w:sz w:val="20"/>
              </w:rPr>
            </w:pPr>
            <w:r>
              <w:rPr>
                <w:b/>
                <w:sz w:val="17"/>
                <w:lang w:val="ru-RU"/>
              </w:rPr>
              <w:t xml:space="preserve">              </w:t>
            </w:r>
            <w:r>
              <w:rPr>
                <w:noProof/>
              </w:rPr>
              <w:drawing>
                <wp:inline distT="0" distB="0" distL="0" distR="0" wp14:anchorId="6FB17514" wp14:editId="05E57861">
                  <wp:extent cx="2133600" cy="1497852"/>
                  <wp:effectExtent l="0" t="0" r="0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5035" cy="150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2F78" w14:paraId="28E0A2FA" w14:textId="77777777" w:rsidTr="00BE380E">
        <w:trPr>
          <w:cantSplit/>
          <w:trHeight w:val="3458"/>
        </w:trPr>
        <w:tc>
          <w:tcPr>
            <w:tcW w:w="536" w:type="dxa"/>
            <w:textDirection w:val="btLr"/>
          </w:tcPr>
          <w:p w14:paraId="139C7DD5" w14:textId="77777777" w:rsidR="00AA2F78" w:rsidRDefault="00AA2F78" w:rsidP="00BE380E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759422D3" w14:textId="77777777" w:rsidR="00AA2F78" w:rsidRDefault="00AA2F78" w:rsidP="00BE380E">
            <w:pPr>
              <w:pStyle w:val="TableParagraph"/>
              <w:rPr>
                <w:b/>
                <w:sz w:val="20"/>
              </w:rPr>
            </w:pPr>
          </w:p>
          <w:p w14:paraId="4F08FFAC" w14:textId="77777777" w:rsidR="00AA2F78" w:rsidRDefault="00AA2F78" w:rsidP="00BE380E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7454F9D" w14:textId="77777777" w:rsidR="00AA2F78" w:rsidRDefault="00AA2F78" w:rsidP="00BE380E">
            <w:pPr>
              <w:pStyle w:val="TableParagraph"/>
              <w:ind w:left="785"/>
              <w:rPr>
                <w:sz w:val="20"/>
              </w:rPr>
            </w:pPr>
            <w:r w:rsidRPr="004A5779">
              <w:rPr>
                <w:noProof/>
                <w:sz w:val="20"/>
              </w:rPr>
              <w:drawing>
                <wp:inline distT="0" distB="0" distL="0" distR="0" wp14:anchorId="4F47DB4F" wp14:editId="12B536C6">
                  <wp:extent cx="1922780" cy="1769045"/>
                  <wp:effectExtent l="0" t="0" r="1270" b="317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423" cy="1774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290C039E" w14:textId="77777777" w:rsidR="00AA2F78" w:rsidRDefault="00AA2F78" w:rsidP="00BE380E">
            <w:pPr>
              <w:pStyle w:val="TableParagraph"/>
              <w:rPr>
                <w:b/>
                <w:sz w:val="20"/>
              </w:rPr>
            </w:pPr>
          </w:p>
          <w:p w14:paraId="4CF3861C" w14:textId="77777777" w:rsidR="00AA2F78" w:rsidRDefault="00AA2F78" w:rsidP="00BE380E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356CC57A" w14:textId="77777777" w:rsidR="00AA2F78" w:rsidRDefault="00AA2F78" w:rsidP="00BE380E">
            <w:pPr>
              <w:pStyle w:val="TableParagraph"/>
              <w:ind w:left="70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4D0311EF" wp14:editId="09D3ED05">
                  <wp:extent cx="1943100" cy="1730303"/>
                  <wp:effectExtent l="0" t="0" r="0" b="381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12" cy="173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D91980" w14:textId="77777777" w:rsidR="00AA2F78" w:rsidRDefault="00AA2F78" w:rsidP="00AA2F78">
      <w:pPr>
        <w:rPr>
          <w:sz w:val="20"/>
        </w:rPr>
        <w:sectPr w:rsidR="00AA2F78" w:rsidSect="00AA2F78">
          <w:type w:val="continuous"/>
          <w:pgSz w:w="11910" w:h="16840"/>
          <w:pgMar w:top="1060" w:right="743" w:bottom="278" w:left="1599" w:header="720" w:footer="720" w:gutter="0"/>
          <w:cols w:space="720"/>
        </w:sectPr>
      </w:pPr>
    </w:p>
    <w:p w14:paraId="4CE9AA00" w14:textId="09AA80DE" w:rsidR="00AA2F78" w:rsidRPr="00AA2F78" w:rsidRDefault="00AA2F78" w:rsidP="00AA2F78">
      <w:p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  <w:sectPr w:rsidR="00AA2F78" w:rsidRPr="00AA2F78">
          <w:type w:val="continuous"/>
          <w:pgSz w:w="11910" w:h="16840"/>
          <w:pgMar w:top="1060" w:right="740" w:bottom="280" w:left="1600" w:header="720" w:footer="720" w:gutter="0"/>
          <w:cols w:space="720"/>
        </w:sectPr>
      </w:pPr>
    </w:p>
    <w:p w14:paraId="35742485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A9C17B" w14:textId="77777777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1B564033" w14:textId="77777777">
        <w:trPr>
          <w:trHeight w:val="414"/>
        </w:trPr>
        <w:tc>
          <w:tcPr>
            <w:tcW w:w="6094" w:type="dxa"/>
          </w:tcPr>
          <w:p w14:paraId="62706A3E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0DA8AF35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5C451B57" w14:textId="77777777">
        <w:trPr>
          <w:trHeight w:val="501"/>
        </w:trPr>
        <w:tc>
          <w:tcPr>
            <w:tcW w:w="9351" w:type="dxa"/>
            <w:gridSpan w:val="2"/>
          </w:tcPr>
          <w:p w14:paraId="56E9A3FE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AA2F78" w14:paraId="30D63B0A" w14:textId="77777777">
        <w:trPr>
          <w:trHeight w:val="1598"/>
        </w:trPr>
        <w:tc>
          <w:tcPr>
            <w:tcW w:w="6094" w:type="dxa"/>
          </w:tcPr>
          <w:p w14:paraId="6236D12A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6C031C0F" w14:textId="77777777" w:rsidR="00256259" w:rsidRDefault="004A5779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CC52AD5" wp14:editId="0308E308">
                  <wp:extent cx="3718560" cy="443122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5528" cy="447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58698E" w14:textId="77777777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:rsidRPr="00B32AEF" w14:paraId="46644629" w14:textId="77777777">
        <w:trPr>
          <w:trHeight w:val="3451"/>
        </w:trPr>
        <w:tc>
          <w:tcPr>
            <w:tcW w:w="6094" w:type="dxa"/>
          </w:tcPr>
          <w:p w14:paraId="25A3A8EE" w14:textId="77777777" w:rsidR="00256259" w:rsidRPr="00C172A2" w:rsidRDefault="00256259">
            <w:pPr>
              <w:pStyle w:val="TableParagraph"/>
              <w:spacing w:before="4" w:after="1"/>
              <w:rPr>
                <w:b/>
                <w:sz w:val="20"/>
                <w:szCs w:val="20"/>
                <w:lang w:val="ru-RU"/>
              </w:rPr>
            </w:pPr>
          </w:p>
          <w:p w14:paraId="12947214" w14:textId="58C596DA" w:rsidR="00256259" w:rsidRPr="00497A96" w:rsidRDefault="00B32AEF">
            <w:pPr>
              <w:pStyle w:val="TableParagraph"/>
              <w:ind w:left="108"/>
              <w:rPr>
                <w:sz w:val="20"/>
                <w:lang w:val="ru-RU"/>
              </w:rPr>
            </w:pPr>
            <w:r w:rsidRPr="00B32AEF">
              <w:rPr>
                <w:noProof/>
              </w:rPr>
              <w:drawing>
                <wp:inline distT="0" distB="0" distL="0" distR="0" wp14:anchorId="2F3912B2" wp14:editId="329578EA">
                  <wp:extent cx="3740727" cy="849718"/>
                  <wp:effectExtent l="0" t="0" r="0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3485" cy="85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3E924E8" w14:textId="7777777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39C89A" w14:textId="42A5A7A0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7DD17A22" w14:textId="681C87C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6847616A" w14:textId="77777777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1571020B" w14:textId="77777777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331EF9DC" w14:textId="2992CC25" w:rsidR="008F19A8" w:rsidRPr="008F19A8" w:rsidRDefault="00AC5BC6" w:rsidP="00B32AEF">
            <w:pPr>
              <w:pStyle w:val="TableParagraph"/>
              <w:spacing w:line="210" w:lineRule="exact"/>
              <w:ind w:left="106"/>
              <w:jc w:val="both"/>
              <w:rPr>
                <w:sz w:val="20"/>
                <w:lang w:val="ru-RU"/>
              </w:rPr>
            </w:pPr>
            <w:r w:rsidRPr="001575A7">
              <w:rPr>
                <w:sz w:val="20"/>
                <w:lang w:val="ru-RU"/>
              </w:rPr>
              <w:t>потребления</w:t>
            </w:r>
            <w:r w:rsidRPr="001575A7">
              <w:rPr>
                <w:spacing w:val="-3"/>
                <w:sz w:val="20"/>
                <w:lang w:val="ru-RU"/>
              </w:rPr>
              <w:t xml:space="preserve"> </w:t>
            </w:r>
            <w:r w:rsidRPr="001575A7">
              <w:rPr>
                <w:sz w:val="20"/>
                <w:lang w:val="ru-RU"/>
              </w:rPr>
              <w:t>в</w:t>
            </w:r>
            <w:r w:rsidRPr="001575A7">
              <w:rPr>
                <w:spacing w:val="-4"/>
                <w:sz w:val="20"/>
                <w:lang w:val="ru-RU"/>
              </w:rPr>
              <w:t xml:space="preserve"> </w:t>
            </w:r>
            <w:r w:rsidRPr="001575A7">
              <w:rPr>
                <w:sz w:val="20"/>
                <w:lang w:val="ru-RU"/>
              </w:rPr>
              <w:t>тревожном режиме.</w:t>
            </w:r>
          </w:p>
        </w:tc>
      </w:tr>
      <w:tr w:rsidR="00256259" w:rsidRPr="00AA2F78" w14:paraId="53C5600D" w14:textId="77777777">
        <w:trPr>
          <w:trHeight w:val="1574"/>
        </w:trPr>
        <w:tc>
          <w:tcPr>
            <w:tcW w:w="6094" w:type="dxa"/>
          </w:tcPr>
          <w:p w14:paraId="0FE4798D" w14:textId="77777777" w:rsidR="00256259" w:rsidRPr="00C172A2" w:rsidRDefault="00256259">
            <w:pPr>
              <w:pStyle w:val="TableParagraph"/>
              <w:rPr>
                <w:b/>
                <w:sz w:val="20"/>
                <w:szCs w:val="20"/>
                <w:lang w:val="ru-RU"/>
              </w:rPr>
            </w:pPr>
          </w:p>
          <w:p w14:paraId="4B17C3DB" w14:textId="77777777" w:rsidR="00256259" w:rsidRPr="008F19A8" w:rsidRDefault="00C172A2">
            <w:pPr>
              <w:pStyle w:val="TableParagraph"/>
              <w:ind w:left="108"/>
              <w:rPr>
                <w:sz w:val="20"/>
                <w:lang w:val="ru-RU"/>
              </w:rPr>
            </w:pPr>
            <w:r w:rsidRPr="00C172A2">
              <w:rPr>
                <w:noProof/>
                <w:sz w:val="20"/>
                <w:lang w:val="ru-RU"/>
              </w:rPr>
              <w:drawing>
                <wp:inline distT="0" distB="0" distL="0" distR="0" wp14:anchorId="4D2AE4C0" wp14:editId="0196807B">
                  <wp:extent cx="3718560" cy="595312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453" cy="599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9C173C9" w14:textId="77777777" w:rsidR="00256259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 w:rsidR="00B92B55">
              <w:rPr>
                <w:sz w:val="20"/>
                <w:lang w:val="ru-RU"/>
              </w:rPr>
              <w:t>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="00C172A2">
              <w:rPr>
                <w:sz w:val="20"/>
                <w:lang w:val="ru-RU"/>
              </w:rPr>
              <w:t>,</w:t>
            </w:r>
          </w:p>
          <w:p w14:paraId="3D83CDF2" w14:textId="77777777" w:rsidR="00C172A2" w:rsidRPr="00F02815" w:rsidRDefault="00C172A2" w:rsidP="00C172A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Глубина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</w:p>
          <w:p w14:paraId="04809449" w14:textId="77777777" w:rsidR="00256259" w:rsidRPr="00F02815" w:rsidRDefault="00B92B55" w:rsidP="00B92B5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 </w:t>
            </w:r>
            <w:r w:rsidR="00AC5BC6" w:rsidRPr="00F02815">
              <w:rPr>
                <w:sz w:val="20"/>
                <w:lang w:val="ru-RU"/>
              </w:rPr>
              <w:t>«</w:t>
            </w:r>
            <w:r w:rsidR="00AC5BC6">
              <w:rPr>
                <w:sz w:val="20"/>
              </w:rPr>
              <w:t>ADSK</w:t>
            </w:r>
            <w:r w:rsidR="00AC5BC6" w:rsidRPr="00F02815">
              <w:rPr>
                <w:sz w:val="20"/>
                <w:lang w:val="ru-RU"/>
              </w:rPr>
              <w:t>_</w:t>
            </w:r>
            <w:proofErr w:type="spellStart"/>
            <w:r w:rsidR="00AC5BC6" w:rsidRPr="00F02815">
              <w:rPr>
                <w:sz w:val="20"/>
                <w:lang w:val="ru-RU"/>
              </w:rPr>
              <w:t>Размер_</w:t>
            </w:r>
            <w:r w:rsidR="00C172A2">
              <w:rPr>
                <w:sz w:val="20"/>
                <w:lang w:val="ru-RU"/>
              </w:rPr>
              <w:t>Ширина</w:t>
            </w:r>
            <w:proofErr w:type="spellEnd"/>
            <w:r w:rsidR="00AC5BC6"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="00AC5BC6" w:rsidRPr="00F02815">
              <w:rPr>
                <w:sz w:val="20"/>
                <w:lang w:val="ru-RU"/>
              </w:rPr>
              <w:t>раз-</w:t>
            </w:r>
            <w:r w:rsidR="00AC5BC6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AC5BC6" w:rsidRPr="00F02815">
              <w:rPr>
                <w:sz w:val="20"/>
                <w:lang w:val="ru-RU"/>
              </w:rPr>
              <w:t>меры</w:t>
            </w:r>
            <w:proofErr w:type="gramEnd"/>
            <w:r w:rsidR="00AC5BC6"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="00C63839">
              <w:rPr>
                <w:sz w:val="20"/>
                <w:lang w:val="ru-RU"/>
              </w:rPr>
              <w:t>пирбора</w:t>
            </w:r>
            <w:proofErr w:type="spellEnd"/>
            <w:r w:rsidR="00AC5BC6" w:rsidRPr="00F02815">
              <w:rPr>
                <w:sz w:val="20"/>
                <w:lang w:val="ru-RU"/>
              </w:rPr>
              <w:t>.</w:t>
            </w:r>
          </w:p>
        </w:tc>
      </w:tr>
      <w:tr w:rsidR="00256259" w:rsidRPr="00AA2F78" w14:paraId="32CF71E8" w14:textId="77777777">
        <w:trPr>
          <w:trHeight w:val="5059"/>
        </w:trPr>
        <w:tc>
          <w:tcPr>
            <w:tcW w:w="6094" w:type="dxa"/>
          </w:tcPr>
          <w:p w14:paraId="5602C104" w14:textId="77777777" w:rsidR="00C172A2" w:rsidRPr="00C172A2" w:rsidRDefault="00C172A2" w:rsidP="00C172A2">
            <w:pPr>
              <w:pStyle w:val="TableParagraph"/>
              <w:spacing w:before="3" w:after="1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lang w:val="ru-RU"/>
              </w:rPr>
              <w:t xml:space="preserve">  </w:t>
            </w:r>
          </w:p>
          <w:p w14:paraId="42B39EAE" w14:textId="77777777" w:rsidR="00C172A2" w:rsidRPr="00C172A2" w:rsidRDefault="00C172A2" w:rsidP="00C172A2">
            <w:pPr>
              <w:pStyle w:val="TableParagraph"/>
              <w:spacing w:before="3" w:after="1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</w:t>
            </w:r>
            <w:r w:rsidRPr="00C172A2">
              <w:rPr>
                <w:noProof/>
                <w:sz w:val="20"/>
                <w:lang w:val="ru-RU"/>
              </w:rPr>
              <w:drawing>
                <wp:inline distT="0" distB="0" distL="0" distR="0" wp14:anchorId="05CBA34A" wp14:editId="7043EEA0">
                  <wp:extent cx="3611880" cy="1802378"/>
                  <wp:effectExtent l="0" t="0" r="7620" b="762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49467"/>
                          <a:stretch/>
                        </pic:blipFill>
                        <pic:spPr bwMode="auto">
                          <a:xfrm>
                            <a:off x="0" y="0"/>
                            <a:ext cx="3644587" cy="18186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74E914" w14:textId="07625096" w:rsidR="004F7491" w:rsidRDefault="004F7491" w:rsidP="004F74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4F7491">
              <w:rPr>
                <w:noProof/>
              </w:rPr>
              <w:drawing>
                <wp:inline distT="0" distB="0" distL="0" distR="0" wp14:anchorId="7AD6B8CF" wp14:editId="1A7CD383">
                  <wp:extent cx="3674110" cy="142240"/>
                  <wp:effectExtent l="0" t="0" r="254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b="65105"/>
                          <a:stretch/>
                        </pic:blipFill>
                        <pic:spPr bwMode="auto">
                          <a:xfrm>
                            <a:off x="0" y="0"/>
                            <a:ext cx="3740200" cy="1447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FDB4615" w14:textId="5B400F03" w:rsidR="004F7491" w:rsidRPr="004F7491" w:rsidRDefault="004F7491" w:rsidP="004F749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Pr="004F7491">
              <w:rPr>
                <w:noProof/>
              </w:rPr>
              <w:drawing>
                <wp:inline distT="0" distB="0" distL="0" distR="0" wp14:anchorId="438CC6BF" wp14:editId="321D9104">
                  <wp:extent cx="3673475" cy="121853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t="66062" b="4039"/>
                          <a:stretch/>
                        </pic:blipFill>
                        <pic:spPr bwMode="auto">
                          <a:xfrm>
                            <a:off x="0" y="0"/>
                            <a:ext cx="3740200" cy="124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A1CA1C5" w14:textId="77777777" w:rsidR="00256259" w:rsidRPr="00F02815" w:rsidRDefault="00AC5BC6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5776CC12" w14:textId="77777777" w:rsidR="00256259" w:rsidRPr="00F02815" w:rsidRDefault="00AC5BC6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037FAFA6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5482365D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226C7D6E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 w:rsidR="007B5E97">
              <w:rPr>
                <w:sz w:val="20"/>
                <w:lang w:val="ru-RU"/>
              </w:rPr>
              <w:t xml:space="preserve">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Обозначение</w:t>
            </w:r>
            <w:r w:rsidR="007B5E97" w:rsidRPr="00F02815">
              <w:rPr>
                <w:sz w:val="20"/>
                <w:lang w:val="ru-RU"/>
              </w:rPr>
              <w:t>»</w:t>
            </w:r>
            <w:r w:rsidR="007B5E97">
              <w:rPr>
                <w:sz w:val="20"/>
                <w:lang w:val="ru-RU"/>
              </w:rPr>
              <w:t xml:space="preserve">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 xml:space="preserve">Позиция»,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Примечание</w:t>
            </w:r>
            <w:r w:rsidR="007B5E97" w:rsidRPr="00F02815">
              <w:rPr>
                <w:sz w:val="20"/>
                <w:lang w:val="ru-RU"/>
              </w:rPr>
              <w:t>»</w:t>
            </w:r>
          </w:p>
          <w:p w14:paraId="3714B12A" w14:textId="77777777" w:rsidR="00256259" w:rsidRPr="00F02815" w:rsidRDefault="00AC5BC6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содержат данные о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2FDD67AF" w14:textId="77777777" w:rsidR="008C356A" w:rsidRDefault="008C356A" w:rsidP="008C356A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5BDF6CBB" w14:textId="77777777" w:rsidR="008C356A" w:rsidRDefault="008C356A" w:rsidP="008C356A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 xml:space="preserve">_ПСБ_БЦО» </w:t>
            </w:r>
            <w:proofErr w:type="gramStart"/>
            <w:r>
              <w:rPr>
                <w:sz w:val="20"/>
                <w:lang w:val="ru-RU"/>
              </w:rPr>
              <w:t>со-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держит</w:t>
            </w:r>
            <w:proofErr w:type="gramEnd"/>
            <w:r>
              <w:rPr>
                <w:sz w:val="20"/>
                <w:lang w:val="ru-RU"/>
              </w:rPr>
              <w:t xml:space="preserve"> буквенно-цифровое обо-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значение семейства</w:t>
            </w:r>
          </w:p>
          <w:p w14:paraId="255B18B4" w14:textId="77777777" w:rsidR="00256259" w:rsidRPr="00D71C55" w:rsidRDefault="00256259" w:rsidP="00750D94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</w:p>
        </w:tc>
      </w:tr>
    </w:tbl>
    <w:p w14:paraId="5B5193D1" w14:textId="77777777" w:rsidR="00256259" w:rsidRPr="00D71C55" w:rsidRDefault="00256259">
      <w:pPr>
        <w:spacing w:line="225" w:lineRule="exact"/>
        <w:rPr>
          <w:sz w:val="20"/>
          <w:lang w:val="ru-RU"/>
        </w:rPr>
        <w:sectPr w:rsidR="00256259" w:rsidRPr="00D71C55">
          <w:pgSz w:w="11910" w:h="16840"/>
          <w:pgMar w:top="106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7A97C6A3" w14:textId="77777777">
        <w:trPr>
          <w:trHeight w:val="3682"/>
        </w:trPr>
        <w:tc>
          <w:tcPr>
            <w:tcW w:w="6094" w:type="dxa"/>
          </w:tcPr>
          <w:p w14:paraId="63A09E27" w14:textId="77777777" w:rsidR="00256259" w:rsidRDefault="00256259">
            <w:pPr>
              <w:pStyle w:val="TableParagraph"/>
              <w:spacing w:before="7"/>
              <w:rPr>
                <w:b/>
                <w:sz w:val="20"/>
                <w:lang w:val="ru-RU"/>
              </w:rPr>
            </w:pPr>
          </w:p>
          <w:p w14:paraId="23E02738" w14:textId="77777777" w:rsidR="005116B8" w:rsidRPr="00D71C55" w:rsidRDefault="005116B8">
            <w:pPr>
              <w:pStyle w:val="TableParagraph"/>
              <w:spacing w:before="7"/>
              <w:rPr>
                <w:b/>
                <w:sz w:val="21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</w:t>
            </w:r>
            <w:r w:rsidRPr="005116B8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1250C934" wp14:editId="40439114">
                  <wp:extent cx="3761105" cy="1159118"/>
                  <wp:effectExtent l="0" t="0" r="0" b="3175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6015" cy="1163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4D5C25" w14:textId="77777777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57D4D83F" w14:textId="77777777" w:rsidR="00256259" w:rsidRPr="00286DF9" w:rsidRDefault="00AC5BC6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семейства» - </w:t>
            </w:r>
            <w:proofErr w:type="gramStart"/>
            <w:r w:rsidRPr="00F02815">
              <w:rPr>
                <w:sz w:val="20"/>
                <w:lang w:val="ru-RU"/>
              </w:rPr>
              <w:t>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</w:t>
            </w:r>
            <w:proofErr w:type="gramEnd"/>
            <w:r w:rsidRPr="00F02815">
              <w:rPr>
                <w:sz w:val="20"/>
                <w:lang w:val="ru-RU"/>
              </w:rPr>
              <w:t>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и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семейства.</w:t>
            </w:r>
          </w:p>
          <w:p w14:paraId="1B78DCCE" w14:textId="77777777" w:rsidR="00256259" w:rsidRPr="00F02815" w:rsidRDefault="00AC5BC6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6BB7E3E" w14:textId="77777777" w:rsidR="00256259" w:rsidRPr="00F02815" w:rsidRDefault="00AC5BC6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61E6B4DD" w14:textId="77777777" w:rsidR="00256259" w:rsidRPr="00F02815" w:rsidRDefault="00AC5BC6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</w:t>
            </w:r>
            <w:r w:rsidR="00750D94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6AB55FCB" w14:textId="77777777" w:rsidR="00256259" w:rsidRPr="00F02815" w:rsidRDefault="00AC5BC6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(телефон)» 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</w:p>
          <w:p w14:paraId="4B28E2F6" w14:textId="77777777" w:rsidR="00256259" w:rsidRDefault="00AC5BC6">
            <w:pPr>
              <w:pStyle w:val="TableParagraph"/>
              <w:spacing w:line="215" w:lineRule="exact"/>
              <w:ind w:left="106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256259" w14:paraId="0F3E9DFB" w14:textId="77777777">
        <w:trPr>
          <w:trHeight w:val="446"/>
        </w:trPr>
        <w:tc>
          <w:tcPr>
            <w:tcW w:w="9351" w:type="dxa"/>
            <w:gridSpan w:val="2"/>
          </w:tcPr>
          <w:p w14:paraId="2BAC622A" w14:textId="77777777" w:rsidR="00256259" w:rsidRDefault="00AC5BC6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256259" w:rsidRPr="00AA2F78" w14:paraId="276067E2" w14:textId="77777777">
        <w:trPr>
          <w:trHeight w:val="1974"/>
        </w:trPr>
        <w:tc>
          <w:tcPr>
            <w:tcW w:w="6094" w:type="dxa"/>
          </w:tcPr>
          <w:p w14:paraId="703F6CEA" w14:textId="77777777" w:rsidR="00256259" w:rsidRPr="00C172A2" w:rsidRDefault="00256259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14:paraId="4C4238D4" w14:textId="64E55E71" w:rsidR="00256259" w:rsidRDefault="004F7491" w:rsidP="00C172A2">
            <w:pPr>
              <w:pStyle w:val="TableParagraph"/>
              <w:ind w:left="108"/>
              <w:rPr>
                <w:sz w:val="20"/>
              </w:rPr>
            </w:pPr>
            <w:r w:rsidRPr="004F7491">
              <w:rPr>
                <w:noProof/>
              </w:rPr>
              <w:drawing>
                <wp:inline distT="0" distB="0" distL="0" distR="0" wp14:anchorId="4E6501C5" wp14:editId="0FBC2C6C">
                  <wp:extent cx="3695065" cy="549037"/>
                  <wp:effectExtent l="0" t="0" r="635" b="381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9371" cy="552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065AB6C" w14:textId="77777777" w:rsidR="00256259" w:rsidRDefault="00AC5BC6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 - управ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r w:rsidRPr="00F02815">
              <w:rPr>
                <w:sz w:val="20"/>
                <w:lang w:val="ru-RU"/>
              </w:rPr>
              <w:t xml:space="preserve"> 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r w:rsidR="00B608CC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поло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  <w:r w:rsidR="00795E55">
              <w:rPr>
                <w:sz w:val="20"/>
                <w:lang w:val="ru-RU"/>
              </w:rPr>
              <w:t xml:space="preserve"> </w:t>
            </w:r>
          </w:p>
          <w:p w14:paraId="238B058B" w14:textId="5C2A5B8F" w:rsidR="00E03CBF" w:rsidRPr="00F02815" w:rsidRDefault="00E03CBF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84F37"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</w:p>
        </w:tc>
      </w:tr>
      <w:tr w:rsidR="00256259" w:rsidRPr="00AA2F78" w14:paraId="0CA1320F" w14:textId="77777777">
        <w:trPr>
          <w:trHeight w:val="2118"/>
        </w:trPr>
        <w:tc>
          <w:tcPr>
            <w:tcW w:w="6094" w:type="dxa"/>
          </w:tcPr>
          <w:p w14:paraId="387E2065" w14:textId="77777777" w:rsidR="00C172A2" w:rsidRPr="00C172A2" w:rsidRDefault="00C172A2" w:rsidP="00C172A2">
            <w:pPr>
              <w:pStyle w:val="TableParagraph"/>
              <w:rPr>
                <w:sz w:val="20"/>
                <w:szCs w:val="20"/>
                <w:lang w:val="ru-RU"/>
              </w:rPr>
            </w:pPr>
          </w:p>
          <w:p w14:paraId="302CF1D7" w14:textId="6AD349FA" w:rsidR="00256259" w:rsidRDefault="004F7491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6C9EEC3" wp14:editId="76DB7004">
                  <wp:extent cx="3692864" cy="159327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b="82966"/>
                          <a:stretch/>
                        </pic:blipFill>
                        <pic:spPr bwMode="auto">
                          <a:xfrm>
                            <a:off x="0" y="0"/>
                            <a:ext cx="3704862" cy="1598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9AD8D9E" w14:textId="7DE35D7E" w:rsidR="001B6693" w:rsidRPr="006F7B6F" w:rsidRDefault="004F7491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6869DB7" wp14:editId="59152AB4">
                  <wp:extent cx="3678602" cy="415405"/>
                  <wp:effectExtent l="0" t="0" r="0" b="381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t="58738" b="-3322"/>
                          <a:stretch/>
                        </pic:blipFill>
                        <pic:spPr bwMode="auto">
                          <a:xfrm>
                            <a:off x="0" y="0"/>
                            <a:ext cx="3704862" cy="418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21ED8D0" w14:textId="77777777" w:rsidR="00256259" w:rsidRPr="00F02815" w:rsidRDefault="00AC5BC6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24708B6A" w14:textId="3B69A91B" w:rsidR="00256259" w:rsidRPr="00F02815" w:rsidRDefault="00AC5BC6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</w:t>
            </w:r>
            <w:r w:rsidR="001B6693">
              <w:rPr>
                <w:sz w:val="20"/>
                <w:lang w:val="ru-RU"/>
              </w:rPr>
              <w:t>.</w:t>
            </w:r>
          </w:p>
        </w:tc>
      </w:tr>
      <w:tr w:rsidR="00256259" w:rsidRPr="00AA2F78" w14:paraId="65F26A91" w14:textId="77777777">
        <w:trPr>
          <w:trHeight w:val="4826"/>
        </w:trPr>
        <w:tc>
          <w:tcPr>
            <w:tcW w:w="6094" w:type="dxa"/>
          </w:tcPr>
          <w:p w14:paraId="1F0A270B" w14:textId="77777777" w:rsidR="00256259" w:rsidRPr="00F02815" w:rsidRDefault="00256259" w:rsidP="006F7B6F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</w:p>
          <w:p w14:paraId="6388904F" w14:textId="77777777" w:rsidR="005116B8" w:rsidRPr="005116B8" w:rsidRDefault="00C172A2" w:rsidP="005116B8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A38930B" wp14:editId="476DF79E">
                  <wp:extent cx="3724275" cy="175260"/>
                  <wp:effectExtent l="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b="95235"/>
                          <a:stretch/>
                        </pic:blipFill>
                        <pic:spPr bwMode="auto">
                          <a:xfrm>
                            <a:off x="0" y="0"/>
                            <a:ext cx="3730549" cy="175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9151333" w14:textId="77777777" w:rsidR="00256259" w:rsidRDefault="005116B8" w:rsidP="005116B8">
            <w:pPr>
              <w:pStyle w:val="TableParagraph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C172A2">
              <w:rPr>
                <w:noProof/>
              </w:rPr>
              <w:drawing>
                <wp:inline distT="0" distB="0" distL="0" distR="0" wp14:anchorId="60C15471" wp14:editId="73D17067">
                  <wp:extent cx="3723635" cy="1413722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50301" b="11256"/>
                          <a:stretch/>
                        </pic:blipFill>
                        <pic:spPr bwMode="auto">
                          <a:xfrm>
                            <a:off x="0" y="0"/>
                            <a:ext cx="3724275" cy="14139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88E3F9B" w14:textId="77777777" w:rsidR="005116B8" w:rsidRPr="00C96B6F" w:rsidRDefault="005116B8" w:rsidP="005116B8">
            <w:pPr>
              <w:pStyle w:val="TableParagraph"/>
              <w:spacing w:line="240" w:lineRule="atLeas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4D21B33" wp14:editId="4B6A5010">
                  <wp:extent cx="3723005" cy="135348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t="92065" b="4253"/>
                          <a:stretch/>
                        </pic:blipFill>
                        <pic:spPr bwMode="auto">
                          <a:xfrm>
                            <a:off x="0" y="0"/>
                            <a:ext cx="3730549" cy="1356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ADA00" w14:textId="77777777" w:rsidR="00256259" w:rsidRPr="00F02815" w:rsidRDefault="00AC5BC6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0AFA10CA" w14:textId="77777777" w:rsidR="00A74B99" w:rsidRPr="00F02815" w:rsidRDefault="00750D94" w:rsidP="00A74B99">
            <w:pPr>
              <w:pStyle w:val="TableParagraph"/>
              <w:spacing w:line="242" w:lineRule="auto"/>
              <w:ind w:left="106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="00A74B99" w:rsidRPr="00F02815">
              <w:rPr>
                <w:sz w:val="20"/>
                <w:lang w:val="ru-RU"/>
              </w:rPr>
              <w:t>содержит</w:t>
            </w:r>
            <w:proofErr w:type="spellEnd"/>
            <w:r w:rsidR="00A74B99" w:rsidRPr="00F02815">
              <w:rPr>
                <w:spacing w:val="-6"/>
                <w:sz w:val="20"/>
                <w:lang w:val="ru-RU"/>
              </w:rPr>
              <w:t xml:space="preserve"> </w:t>
            </w:r>
            <w:r w:rsidR="00A74B99" w:rsidRPr="00F02815">
              <w:rPr>
                <w:sz w:val="20"/>
                <w:lang w:val="ru-RU"/>
              </w:rPr>
              <w:t>маркировку</w:t>
            </w:r>
          </w:p>
          <w:p w14:paraId="3662C03E" w14:textId="77777777" w:rsidR="00750D94" w:rsidRPr="00D25F1E" w:rsidRDefault="00A74B99" w:rsidP="00A74B99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0575E078" w14:textId="77777777" w:rsidR="00750D94" w:rsidRPr="008C356A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16311C2F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5130093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50A0EDF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DE96A70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1EA5140B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DFEBD2B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0ABE5EC" w14:textId="77777777" w:rsidR="00750D94" w:rsidRPr="00750D94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0DA07DA2" w14:textId="77777777" w:rsidR="00256259" w:rsidRDefault="00750D94" w:rsidP="00750D94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 w:rsidR="00AC5BC6">
              <w:rPr>
                <w:spacing w:val="3"/>
                <w:sz w:val="20"/>
              </w:rPr>
              <w:t xml:space="preserve"> </w:t>
            </w:r>
            <w:r w:rsidR="00AC5BC6">
              <w:rPr>
                <w:sz w:val="20"/>
              </w:rPr>
              <w:t>-</w:t>
            </w:r>
          </w:p>
          <w:p w14:paraId="61005CBB" w14:textId="4E303A9C" w:rsidR="00256259" w:rsidRPr="00F02815" w:rsidRDefault="00AC5BC6">
            <w:pPr>
              <w:pStyle w:val="TableParagraph"/>
              <w:spacing w:line="228" w:lineRule="exact"/>
              <w:ind w:left="106" w:right="32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 w:rsidR="00AD5F38">
              <w:rPr>
                <w:sz w:val="20"/>
              </w:rPr>
              <w:t>A</w:t>
            </w:r>
            <w:r w:rsidR="004F7491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</w:tbl>
    <w:p w14:paraId="1FEF2773" w14:textId="77777777" w:rsidR="00256259" w:rsidRPr="00F02815" w:rsidRDefault="00256259">
      <w:pPr>
        <w:spacing w:line="228" w:lineRule="exact"/>
        <w:rPr>
          <w:sz w:val="20"/>
          <w:lang w:val="ru-RU"/>
        </w:rPr>
        <w:sectPr w:rsidR="00256259" w:rsidRPr="00F02815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:rsidRPr="00AA2F78" w14:paraId="3112EDDC" w14:textId="77777777">
        <w:trPr>
          <w:trHeight w:val="1345"/>
        </w:trPr>
        <w:tc>
          <w:tcPr>
            <w:tcW w:w="6094" w:type="dxa"/>
          </w:tcPr>
          <w:p w14:paraId="34C93A66" w14:textId="77777777" w:rsidR="00256259" w:rsidRDefault="00256259">
            <w:pPr>
              <w:pStyle w:val="TableParagraph"/>
              <w:ind w:left="108"/>
              <w:rPr>
                <w:sz w:val="20"/>
                <w:lang w:val="ru-RU"/>
              </w:rPr>
            </w:pPr>
          </w:p>
          <w:p w14:paraId="26D229CE" w14:textId="77777777" w:rsidR="005116B8" w:rsidRPr="00497A96" w:rsidRDefault="005116B8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488E5C2A" wp14:editId="187295BF">
                  <wp:extent cx="3733800" cy="719880"/>
                  <wp:effectExtent l="0" t="0" r="0" b="4445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691" cy="72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9A9A00" w14:textId="77777777" w:rsidR="009C3404" w:rsidRPr="00F02815" w:rsidRDefault="00AC5BC6" w:rsidP="005116B8">
            <w:pPr>
              <w:pStyle w:val="TableParagraph"/>
              <w:ind w:left="106" w:right="12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>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  <w:r w:rsidR="006F7B6F">
              <w:rPr>
                <w:sz w:val="20"/>
                <w:lang w:val="ru-RU"/>
              </w:rPr>
              <w:t xml:space="preserve"> Параметры «УГО Обратное Видимость» и «УГО Прямое Видимость» управляют </w:t>
            </w:r>
            <w:r w:rsidR="009C3404">
              <w:rPr>
                <w:sz w:val="20"/>
                <w:lang w:val="ru-RU"/>
              </w:rPr>
              <w:t>отображением видов УГО прямого/обратного.</w:t>
            </w:r>
          </w:p>
        </w:tc>
      </w:tr>
    </w:tbl>
    <w:p w14:paraId="3E3BCE10" w14:textId="77777777" w:rsidR="00256259" w:rsidRPr="00F02815" w:rsidRDefault="00256259">
      <w:pPr>
        <w:pStyle w:val="a3"/>
        <w:rPr>
          <w:b/>
          <w:sz w:val="20"/>
          <w:lang w:val="ru-RU"/>
        </w:rPr>
      </w:pPr>
    </w:p>
    <w:p w14:paraId="175D1E0C" w14:textId="77777777" w:rsidR="00256259" w:rsidRPr="00F02815" w:rsidRDefault="00256259">
      <w:pPr>
        <w:pStyle w:val="a3"/>
        <w:spacing w:before="7"/>
        <w:rPr>
          <w:b/>
          <w:sz w:val="16"/>
          <w:lang w:val="ru-RU"/>
        </w:rPr>
      </w:pPr>
    </w:p>
    <w:p w14:paraId="6A566ADA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104E2BC1" w14:textId="77777777" w:rsidR="005E67F3" w:rsidRDefault="00AC5BC6">
      <w:pPr>
        <w:pStyle w:val="a3"/>
        <w:spacing w:before="186" w:line="273" w:lineRule="auto"/>
        <w:ind w:left="100" w:right="335" w:firstLine="708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 w:rsidR="005E67F3">
        <w:rPr>
          <w:lang w:val="ru-RU"/>
        </w:rPr>
        <w:t>(в категории «</w:t>
      </w:r>
      <w:r w:rsidR="001575A7">
        <w:rPr>
          <w:lang w:val="ru-RU"/>
        </w:rPr>
        <w:t>Электрооборудование»</w:t>
      </w:r>
      <w:r w:rsidR="005E67F3">
        <w:rPr>
          <w:lang w:val="ru-RU"/>
        </w:rPr>
        <w:t xml:space="preserve">): </w:t>
      </w:r>
    </w:p>
    <w:p w14:paraId="21F13693" w14:textId="77777777" w:rsidR="00256259" w:rsidRDefault="00AC5BC6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</w:t>
      </w:r>
      <w:r w:rsidR="00806AD5">
        <w:t>RBM</w:t>
      </w:r>
      <w:r w:rsidRPr="00F02815">
        <w:rPr>
          <w:lang w:val="ru-RU"/>
        </w:rPr>
        <w:t>_Корпус</w:t>
      </w:r>
    </w:p>
    <w:p w14:paraId="3DC7665E" w14:textId="77777777" w:rsidR="005E67F3" w:rsidRDefault="005E67F3" w:rsidP="005E67F3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 xml:space="preserve">В категории «Типовые </w:t>
      </w:r>
      <w:r w:rsidR="007E1BE7">
        <w:rPr>
          <w:lang w:val="ru-RU"/>
        </w:rPr>
        <w:t>аннотации</w:t>
      </w:r>
      <w:r>
        <w:rPr>
          <w:lang w:val="ru-RU"/>
        </w:rPr>
        <w:t>»:</w:t>
      </w:r>
    </w:p>
    <w:p w14:paraId="25AEEA22" w14:textId="77777777" w:rsidR="005E67F3" w:rsidRPr="00F02815" w:rsidRDefault="005E67F3" w:rsidP="005E67F3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 w:rsidR="007E1BE7">
        <w:rPr>
          <w:lang w:val="ru-RU"/>
        </w:rPr>
        <w:t>УГО</w:t>
      </w:r>
    </w:p>
    <w:p w14:paraId="4258E6DB" w14:textId="77777777" w:rsidR="00256259" w:rsidRPr="00F02815" w:rsidRDefault="00AC5BC6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 w:rsidR="005116B8">
        <w:rPr>
          <w:lang w:val="ru-RU"/>
        </w:rPr>
        <w:t>Электрооборудование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679D247E" w14:textId="77777777" w:rsidR="00256259" w:rsidRPr="005E67F3" w:rsidRDefault="00AC5BC6">
      <w:pPr>
        <w:spacing w:before="166"/>
        <w:ind w:left="3081"/>
        <w:rPr>
          <w:b/>
          <w:sz w:val="28"/>
          <w:lang w:val="ru-RU"/>
        </w:rPr>
      </w:pPr>
      <w:r w:rsidRPr="005E67F3">
        <w:rPr>
          <w:b/>
          <w:sz w:val="28"/>
          <w:lang w:val="ru-RU"/>
        </w:rPr>
        <w:t>Указания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по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работе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семейством</w:t>
      </w:r>
    </w:p>
    <w:p w14:paraId="128DD3D0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6603847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2FFDA2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303D7D06" w14:textId="037146A1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="00AA2F78">
        <w:rPr>
          <w:sz w:val="28"/>
          <w:lang w:val="ru-RU"/>
        </w:rPr>
        <w:t>4</w:t>
      </w:r>
      <w:r w:rsidRPr="00F02815">
        <w:rPr>
          <w:sz w:val="28"/>
          <w:lang w:val="ru-RU"/>
        </w:rPr>
        <w:t>.</w:t>
      </w:r>
    </w:p>
    <w:p w14:paraId="41F2158A" w14:textId="77777777" w:rsidR="00256259" w:rsidRPr="00F02815" w:rsidRDefault="004A5779" w:rsidP="00B92B55">
      <w:pPr>
        <w:pStyle w:val="a3"/>
        <w:spacing w:before="6"/>
        <w:jc w:val="center"/>
        <w:rPr>
          <w:sz w:val="29"/>
          <w:lang w:val="ru-RU"/>
        </w:rPr>
      </w:pPr>
      <w:r w:rsidRPr="004A5779">
        <w:rPr>
          <w:noProof/>
          <w:sz w:val="29"/>
          <w:lang w:val="ru-RU"/>
        </w:rPr>
        <w:drawing>
          <wp:inline distT="0" distB="0" distL="0" distR="0" wp14:anchorId="7EE775BB" wp14:editId="028E5A60">
            <wp:extent cx="3660581" cy="181356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681283" cy="182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1181C" w14:textId="305E18ED" w:rsidR="00256259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="00AA2F78">
        <w:rPr>
          <w:lang w:val="ru-RU"/>
        </w:rPr>
        <w:t>4</w:t>
      </w:r>
      <w:r w:rsidRPr="00F02815">
        <w:rPr>
          <w:lang w:val="ru-RU"/>
        </w:rPr>
        <w:t>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p w14:paraId="1976E73B" w14:textId="77777777" w:rsidR="00B76FAB" w:rsidRPr="00F02815" w:rsidRDefault="00B76FAB">
      <w:pPr>
        <w:pStyle w:val="a3"/>
        <w:spacing w:before="59" w:line="276" w:lineRule="auto"/>
        <w:ind w:left="100" w:firstLine="852"/>
        <w:rPr>
          <w:lang w:val="ru-RU"/>
        </w:rPr>
      </w:pPr>
    </w:p>
    <w:sectPr w:rsidR="00B76FAB" w:rsidRPr="00F02815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59"/>
    <w:rsid w:val="000F3E90"/>
    <w:rsid w:val="001575A7"/>
    <w:rsid w:val="001B6693"/>
    <w:rsid w:val="00256259"/>
    <w:rsid w:val="00286DF9"/>
    <w:rsid w:val="00497A96"/>
    <w:rsid w:val="004A5779"/>
    <w:rsid w:val="004F7491"/>
    <w:rsid w:val="005116B8"/>
    <w:rsid w:val="005E67F3"/>
    <w:rsid w:val="006F0B90"/>
    <w:rsid w:val="006F7B6F"/>
    <w:rsid w:val="00750D94"/>
    <w:rsid w:val="00795E55"/>
    <w:rsid w:val="007B5E97"/>
    <w:rsid w:val="007E1BE7"/>
    <w:rsid w:val="00801E9D"/>
    <w:rsid w:val="00806AD5"/>
    <w:rsid w:val="00894B59"/>
    <w:rsid w:val="008C356A"/>
    <w:rsid w:val="008F19A8"/>
    <w:rsid w:val="0091161C"/>
    <w:rsid w:val="009B04F1"/>
    <w:rsid w:val="009B5B8E"/>
    <w:rsid w:val="009C3404"/>
    <w:rsid w:val="00A74B99"/>
    <w:rsid w:val="00AA2F78"/>
    <w:rsid w:val="00AC5BC6"/>
    <w:rsid w:val="00AD5F38"/>
    <w:rsid w:val="00B32AEF"/>
    <w:rsid w:val="00B32BED"/>
    <w:rsid w:val="00B608CC"/>
    <w:rsid w:val="00B76FAB"/>
    <w:rsid w:val="00B92B55"/>
    <w:rsid w:val="00BE07A2"/>
    <w:rsid w:val="00C172A2"/>
    <w:rsid w:val="00C403C9"/>
    <w:rsid w:val="00C63839"/>
    <w:rsid w:val="00C96B6F"/>
    <w:rsid w:val="00D16A89"/>
    <w:rsid w:val="00D2574E"/>
    <w:rsid w:val="00D25F1E"/>
    <w:rsid w:val="00D4240C"/>
    <w:rsid w:val="00D71C55"/>
    <w:rsid w:val="00E03CBF"/>
    <w:rsid w:val="00E057AA"/>
    <w:rsid w:val="00F0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4DBDB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C34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9C34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AA2F78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699</Words>
  <Characters>5023</Characters>
  <Application>Microsoft Office Word</Application>
  <DocSecurity>0</DocSecurity>
  <Lines>264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Al.exe G</cp:lastModifiedBy>
  <cp:revision>9</cp:revision>
  <dcterms:created xsi:type="dcterms:W3CDTF">2023-04-01T15:55:00Z</dcterms:created>
  <dcterms:modified xsi:type="dcterms:W3CDTF">2023-04-17T12:33:00Z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